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30" w:type="dxa"/>
        <w:tblBorders>
          <w:top w:val="threeDEngrave" w:sz="24" w:space="0" w:color="000000"/>
          <w:left w:val="threeDEngrave" w:sz="24" w:space="0" w:color="000000"/>
          <w:bottom w:val="threeDEngrave" w:sz="24" w:space="0" w:color="000000"/>
          <w:right w:val="threeDEngrave" w:sz="24" w:space="0" w:color="000000"/>
          <w:insideH w:val="threeDEngrave" w:sz="24" w:space="0" w:color="000000"/>
          <w:insideV w:val="threeDEngrav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251A8D" w:rsidRPr="00E36D23" w14:paraId="2F658CF4" w14:textId="77777777" w:rsidTr="00251A8D">
        <w:trPr>
          <w:trHeight w:val="510"/>
        </w:trPr>
        <w:tc>
          <w:tcPr>
            <w:tcW w:w="10350" w:type="dxa"/>
            <w:shd w:val="clear" w:color="auto" w:fill="auto"/>
            <w:vAlign w:val="center"/>
          </w:tcPr>
          <w:p w14:paraId="4FA2B0CD" w14:textId="77777777" w:rsidR="00251A8D" w:rsidRPr="00251A8D" w:rsidRDefault="00251A8D" w:rsidP="00251A8D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bookmarkStart w:id="0" w:name="_Hlk127295749"/>
            <w:r w:rsidRPr="00251A8D">
              <w:rPr>
                <w:rFonts w:ascii="BIZ UDPゴシック" w:eastAsia="BIZ UDPゴシック" w:hAnsi="BIZ UDPゴシック" w:hint="eastAsia"/>
                <w:b/>
                <w:sz w:val="28"/>
              </w:rPr>
              <w:t>ディレクターによるブース長の評価表</w:t>
            </w:r>
            <w:bookmarkEnd w:id="0"/>
          </w:p>
        </w:tc>
      </w:tr>
    </w:tbl>
    <w:p w14:paraId="02391627" w14:textId="4B64F033" w:rsidR="004D5F0A" w:rsidRPr="00874DF4" w:rsidRDefault="004D5F0A" w:rsidP="00874DF4">
      <w:pPr>
        <w:adjustRightInd w:val="0"/>
        <w:snapToGrid w:val="0"/>
        <w:rPr>
          <w:sz w:val="18"/>
          <w:szCs w:val="2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990"/>
        <w:gridCol w:w="450"/>
        <w:gridCol w:w="630"/>
        <w:gridCol w:w="450"/>
        <w:gridCol w:w="630"/>
        <w:gridCol w:w="450"/>
        <w:gridCol w:w="2070"/>
        <w:gridCol w:w="3531"/>
      </w:tblGrid>
      <w:tr w:rsidR="00773AE9" w:rsidRPr="009F1D2C" w14:paraId="04A2E1A9" w14:textId="77777777" w:rsidTr="00773AE9">
        <w:trPr>
          <w:trHeight w:val="432"/>
        </w:trPr>
        <w:tc>
          <w:tcPr>
            <w:tcW w:w="125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92D4A0" w14:textId="7240E53F" w:rsidR="009F1D2C" w:rsidRPr="009F1D2C" w:rsidRDefault="009F1D2C" w:rsidP="00F522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開催期日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5CF7085" w14:textId="02B0E116" w:rsidR="009F1D2C" w:rsidRPr="009F1D2C" w:rsidRDefault="009F1D2C" w:rsidP="00773A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1C9D05" w14:textId="2B9F0335" w:rsidR="009F1D2C" w:rsidRPr="009F1D2C" w:rsidRDefault="009F1D2C" w:rsidP="00F522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C0A892" w14:textId="56B7B593" w:rsidR="009F1D2C" w:rsidRPr="009F1D2C" w:rsidRDefault="009F1D2C" w:rsidP="00773A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0FEE7D" w14:textId="5B08A0F1" w:rsidR="009F1D2C" w:rsidRPr="009F1D2C" w:rsidRDefault="009F1D2C" w:rsidP="00F522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3CF838" w14:textId="66762827" w:rsidR="009F1D2C" w:rsidRPr="009F1D2C" w:rsidRDefault="009F1D2C" w:rsidP="00773AE9">
            <w:pPr>
              <w:jc w:val="righ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F3B0D9" w14:textId="783E740A" w:rsidR="009F1D2C" w:rsidRPr="009F1D2C" w:rsidRDefault="009F1D2C" w:rsidP="00F522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</w:t>
            </w:r>
          </w:p>
        </w:tc>
        <w:tc>
          <w:tcPr>
            <w:tcW w:w="20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473E8" w14:textId="576F20B1" w:rsidR="009F1D2C" w:rsidRPr="009F1D2C" w:rsidRDefault="009F1D2C" w:rsidP="00F522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ディレクター氏名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6F8DE1" w14:textId="69B37F12" w:rsidR="009F1D2C" w:rsidRPr="003F1A16" w:rsidRDefault="009F1D2C" w:rsidP="00D35171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9F1D2C" w:rsidRPr="009F1D2C" w14:paraId="695B32A9" w14:textId="77777777" w:rsidTr="00502564">
        <w:trPr>
          <w:trHeight w:val="432"/>
        </w:trPr>
        <w:tc>
          <w:tcPr>
            <w:tcW w:w="125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82DD9A" w14:textId="032B2527" w:rsidR="009F1D2C" w:rsidRPr="009F1D2C" w:rsidRDefault="009F1D2C" w:rsidP="00F52298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F1D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主催者名</w:t>
            </w:r>
          </w:p>
        </w:tc>
        <w:tc>
          <w:tcPr>
            <w:tcW w:w="920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65517" w14:textId="77777777" w:rsidR="009F1D2C" w:rsidRPr="009F1D2C" w:rsidRDefault="009F1D2C" w:rsidP="00F52298">
            <w:pPr>
              <w:snapToGrid w:val="0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7A5FBB1A" w14:textId="42F1F8BA" w:rsidR="009F1D2C" w:rsidRPr="00F52298" w:rsidRDefault="009F1D2C" w:rsidP="00874DF4">
      <w:pPr>
        <w:adjustRightInd w:val="0"/>
        <w:snapToGrid w:val="0"/>
        <w:rPr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528"/>
        <w:gridCol w:w="1079"/>
        <w:gridCol w:w="1708"/>
        <w:gridCol w:w="3076"/>
        <w:gridCol w:w="1326"/>
        <w:gridCol w:w="2261"/>
      </w:tblGrid>
      <w:tr w:rsidR="009D18F1" w:rsidRPr="003E35E4" w14:paraId="36A49CBD" w14:textId="77777777" w:rsidTr="00B0237A">
        <w:trPr>
          <w:trHeight w:val="602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9D59DB" w14:textId="57508261" w:rsidR="009D18F1" w:rsidRPr="003E35E4" w:rsidRDefault="009D18F1" w:rsidP="00F0362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E35E4">
              <w:rPr>
                <w:rFonts w:ascii="BIZ UDPゴシック" w:eastAsia="BIZ UDPゴシック" w:hAnsi="BIZ UDPゴシック" w:hint="eastAsia"/>
                <w:sz w:val="24"/>
                <w:szCs w:val="28"/>
              </w:rPr>
              <w:t>第</w:t>
            </w: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8CF5FB" w14:textId="261ED72B" w:rsidR="009D18F1" w:rsidRPr="003E35E4" w:rsidRDefault="009D18F1" w:rsidP="00773AE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D7F92" w14:textId="7F0D1910" w:rsidR="009D18F1" w:rsidRPr="003E35E4" w:rsidRDefault="009D18F1" w:rsidP="00F0362A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ブース</w:t>
            </w:r>
          </w:p>
        </w:tc>
        <w:tc>
          <w:tcPr>
            <w:tcW w:w="17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C58CB5" w14:textId="5144D234" w:rsidR="009D18F1" w:rsidRPr="003E35E4" w:rsidRDefault="009D18F1" w:rsidP="00F0362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E35E4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ブース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長</w:t>
            </w:r>
            <w:r w:rsidRPr="003E35E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  <w:tc>
          <w:tcPr>
            <w:tcW w:w="30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06168" w14:textId="08C64A7B" w:rsidR="009D18F1" w:rsidRPr="006F7D26" w:rsidRDefault="009D18F1" w:rsidP="003F1A1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BIZ UDPゴシック"/>
                <w:sz w:val="28"/>
                <w:szCs w:val="32"/>
              </w:rPr>
            </w:pPr>
          </w:p>
        </w:tc>
        <w:tc>
          <w:tcPr>
            <w:tcW w:w="13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05BBAF" w14:textId="4BDA3644" w:rsidR="009D18F1" w:rsidRPr="00874DF4" w:rsidRDefault="009D18F1" w:rsidP="003E35E4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74DF4">
              <w:rPr>
                <w:rFonts w:ascii="BIZ UDPゴシック" w:eastAsia="BIZ UDPゴシック" w:hAnsi="BIZ UDPゴシック" w:hint="eastAsia"/>
                <w:sz w:val="22"/>
                <w:szCs w:val="24"/>
              </w:rPr>
              <w:t>ICLS資格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DE770" w14:textId="3F6F1660" w:rsidR="009D18F1" w:rsidRPr="00874DF4" w:rsidRDefault="009D18F1" w:rsidP="00EF334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</w:tc>
      </w:tr>
    </w:tbl>
    <w:p w14:paraId="57DFDEBF" w14:textId="4E3AB9D0" w:rsidR="009F1D2C" w:rsidRPr="00FE2FE4" w:rsidRDefault="009F1D2C" w:rsidP="00D01A52">
      <w:pPr>
        <w:adjustRightInd w:val="0"/>
        <w:snapToGrid w:val="0"/>
        <w:rPr>
          <w:rFonts w:ascii="BIZ UDPゴシック" w:eastAsia="BIZ UDPゴシック" w:hAnsi="BIZ UDPゴシック"/>
          <w:sz w:val="20"/>
          <w:szCs w:val="21"/>
        </w:rPr>
      </w:pPr>
    </w:p>
    <w:p w14:paraId="724DB172" w14:textId="7AEA9505" w:rsidR="00F52298" w:rsidRPr="00F52298" w:rsidRDefault="00F52298" w:rsidP="00D01A52">
      <w:pPr>
        <w:adjustRightInd w:val="0"/>
        <w:snapToGrid w:val="0"/>
        <w:rPr>
          <w:rFonts w:ascii="BIZ UDPゴシック" w:eastAsia="BIZ UDPゴシック" w:hAnsi="BIZ UDPゴシック"/>
          <w:b/>
          <w:bCs/>
        </w:rPr>
      </w:pPr>
      <w:r w:rsidRPr="00F52298">
        <w:rPr>
          <w:rFonts w:ascii="BIZ UDPゴシック" w:eastAsia="BIZ UDPゴシック" w:hAnsi="BIZ UDPゴシック" w:hint="eastAsia"/>
          <w:b/>
          <w:bCs/>
        </w:rPr>
        <w:t>※　太枠部分の記載をお願いいたします。</w:t>
      </w:r>
    </w:p>
    <w:tbl>
      <w:tblPr>
        <w:tblStyle w:val="a7"/>
        <w:tblW w:w="10484" w:type="dxa"/>
        <w:tblLook w:val="04A0" w:firstRow="1" w:lastRow="0" w:firstColumn="1" w:lastColumn="0" w:noHBand="0" w:noVBand="1"/>
      </w:tblPr>
      <w:tblGrid>
        <w:gridCol w:w="456"/>
        <w:gridCol w:w="6248"/>
        <w:gridCol w:w="236"/>
        <w:gridCol w:w="399"/>
        <w:gridCol w:w="336"/>
        <w:gridCol w:w="399"/>
        <w:gridCol w:w="336"/>
        <w:gridCol w:w="399"/>
        <w:gridCol w:w="336"/>
        <w:gridCol w:w="399"/>
        <w:gridCol w:w="336"/>
        <w:gridCol w:w="368"/>
        <w:gridCol w:w="236"/>
      </w:tblGrid>
      <w:tr w:rsidR="00EE6CFC" w:rsidRPr="00C80541" w14:paraId="0ED5BABB" w14:textId="77777777" w:rsidTr="00002D59">
        <w:tc>
          <w:tcPr>
            <w:tcW w:w="6704" w:type="dxa"/>
            <w:gridSpan w:val="2"/>
            <w:vMerge w:val="restart"/>
            <w:vAlign w:val="center"/>
          </w:tcPr>
          <w:p w14:paraId="3C969146" w14:textId="77777777" w:rsidR="00EE6CFC" w:rsidRPr="00FE2FE4" w:rsidRDefault="00EE6CFC" w:rsidP="004931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FE2FE4">
              <w:rPr>
                <w:rFonts w:ascii="BIZ UDPゴシック" w:eastAsia="BIZ UDPゴシック" w:hAnsi="BIZ UDPゴシック" w:hint="eastAsia"/>
                <w:sz w:val="36"/>
                <w:szCs w:val="36"/>
              </w:rPr>
              <w:t>ブース長の評価項目</w:t>
            </w:r>
          </w:p>
          <w:p w14:paraId="18F51C0A" w14:textId="64239467" w:rsidR="00FE2FE4" w:rsidRPr="00493165" w:rsidRDefault="00FE2FE4" w:rsidP="004931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FE2FE4">
              <w:rPr>
                <w:rFonts w:ascii="BIZ UDPゴシック" w:eastAsia="BIZ UDPゴシック" w:hAnsi="BIZ UDPゴシック" w:hint="eastAsia"/>
                <w:szCs w:val="21"/>
              </w:rPr>
              <w:t>（評価基準にマルをつけてください）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</w:tcBorders>
            <w:shd w:val="clear" w:color="auto" w:fill="F2F7FC"/>
            <w:vAlign w:val="center"/>
          </w:tcPr>
          <w:p w14:paraId="3915A7DE" w14:textId="4D039895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評価基準</w:t>
            </w:r>
          </w:p>
        </w:tc>
      </w:tr>
      <w:tr w:rsidR="00EE6CFC" w:rsidRPr="00C80541" w14:paraId="16B800DE" w14:textId="77777777" w:rsidTr="00493165">
        <w:tc>
          <w:tcPr>
            <w:tcW w:w="6704" w:type="dxa"/>
            <w:gridSpan w:val="2"/>
            <w:vMerge/>
          </w:tcPr>
          <w:p w14:paraId="7152C25A" w14:textId="77777777" w:rsidR="00EE6CFC" w:rsidRPr="00C80541" w:rsidRDefault="00EE6CFC" w:rsidP="00FB39E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cBorders>
              <w:bottom w:val="nil"/>
              <w:right w:val="nil"/>
            </w:tcBorders>
            <w:vAlign w:val="center"/>
          </w:tcPr>
          <w:p w14:paraId="78A44563" w14:textId="6D045F99" w:rsidR="00EE6CFC" w:rsidRPr="00C80541" w:rsidRDefault="00493165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7AAF4" wp14:editId="2F979C1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194945</wp:posOffset>
                      </wp:positionV>
                      <wp:extent cx="2286000" cy="0"/>
                      <wp:effectExtent l="0" t="76200" r="19050" b="952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 w="19050"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3D91F19" id="直線コネクタ 1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5.35pt" to="180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" strokecolor="black [3200]" strokeweight="1.5pt">
                      <v:stroke startarrow="block" joinstyle="miter"/>
                    </v:line>
                  </w:pict>
                </mc:Fallback>
              </mc:AlternateContent>
            </w:r>
            <w:r w:rsidR="00EE6CFC">
              <w:rPr>
                <w:rFonts w:ascii="BIZ UDPゴシック" w:eastAsia="BIZ UDPゴシック" w:hAnsi="BIZ UDPゴシック" w:hint="eastAsia"/>
                <w:sz w:val="24"/>
                <w:szCs w:val="24"/>
              </w:rPr>
              <w:t>良い</w:t>
            </w: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vAlign w:val="center"/>
          </w:tcPr>
          <w:p w14:paraId="5106DDBA" w14:textId="793DE784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0F74FEAB" w14:textId="77777777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vAlign w:val="center"/>
          </w:tcPr>
          <w:p w14:paraId="165A8E49" w14:textId="77777777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vAlign w:val="center"/>
          </w:tcPr>
          <w:p w14:paraId="2B1147C9" w14:textId="77777777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nil"/>
              <w:right w:val="nil"/>
            </w:tcBorders>
            <w:vAlign w:val="center"/>
          </w:tcPr>
          <w:p w14:paraId="50FBA583" w14:textId="26D0080B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nil"/>
            </w:tcBorders>
            <w:vAlign w:val="center"/>
          </w:tcPr>
          <w:p w14:paraId="22B50CC7" w14:textId="66CF2D18" w:rsidR="00EE6CFC" w:rsidRPr="00C80541" w:rsidRDefault="00EE6CFC" w:rsidP="00FB39E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悪い</w:t>
            </w:r>
          </w:p>
        </w:tc>
      </w:tr>
      <w:tr w:rsidR="00EE6CFC" w:rsidRPr="00C80541" w14:paraId="3E32F68E" w14:textId="77777777" w:rsidTr="00502564">
        <w:tc>
          <w:tcPr>
            <w:tcW w:w="6704" w:type="dxa"/>
            <w:gridSpan w:val="2"/>
            <w:vMerge/>
          </w:tcPr>
          <w:p w14:paraId="3217FE1F" w14:textId="77777777" w:rsidR="00EE6CFC" w:rsidRPr="00C80541" w:rsidRDefault="00EE6CF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D7CB464" w14:textId="77777777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2144F6" w14:textId="49FABFDF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5F42AB" w14:textId="339FAE39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8D87E3" w14:textId="0FEB7CE1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A313A4" w14:textId="582271BE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353DF1" w14:textId="3C727418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960558" w14:textId="0DDC900B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57C830" w14:textId="0A334C57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A7B901" w14:textId="38F159AA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716288" w14:textId="1E09A2C1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5DDEF52" w14:textId="77777777" w:rsidR="00EE6CFC" w:rsidRPr="00C80541" w:rsidRDefault="00EE6CFC" w:rsidP="00EE6CFC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7445" w:rsidRPr="00C80541" w14:paraId="1170EBC5" w14:textId="77777777" w:rsidTr="00502564">
        <w:trPr>
          <w:trHeight w:val="432"/>
        </w:trPr>
        <w:tc>
          <w:tcPr>
            <w:tcW w:w="456" w:type="dxa"/>
            <w:shd w:val="clear" w:color="auto" w:fill="F2F7FC"/>
            <w:vAlign w:val="center"/>
          </w:tcPr>
          <w:p w14:paraId="7C49B88A" w14:textId="45BDDCAE" w:rsidR="00FB39EC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①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shd w:val="clear" w:color="auto" w:fill="F2F7FC"/>
            <w:vAlign w:val="center"/>
          </w:tcPr>
          <w:p w14:paraId="33397BFF" w14:textId="4783F044" w:rsidR="00FB39EC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インストラクターを統括する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7FC"/>
            <w:vAlign w:val="center"/>
          </w:tcPr>
          <w:p w14:paraId="3F56B4D6" w14:textId="36598C92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1D2FB15D" w14:textId="0E4D4380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0A304AAF" w14:textId="0D79F3C9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087A0F7B" w14:textId="56C4DCB4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7C644F5A" w14:textId="7A4D0956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2F453931" w14:textId="6EBBF057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0DAFCC45" w14:textId="7E5BF2E9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2C3C20C6" w14:textId="392986B3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19C21E21" w14:textId="061EC48F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top w:val="single" w:sz="12" w:space="0" w:color="auto"/>
              <w:left w:val="nil"/>
              <w:right w:val="nil"/>
            </w:tcBorders>
            <w:shd w:val="clear" w:color="auto" w:fill="F2F7FC"/>
            <w:vAlign w:val="center"/>
          </w:tcPr>
          <w:p w14:paraId="470A956E" w14:textId="0BE5BDBC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7FC"/>
            <w:vAlign w:val="center"/>
          </w:tcPr>
          <w:p w14:paraId="7C1374B3" w14:textId="77777777" w:rsidR="00FB39EC" w:rsidRPr="00C80541" w:rsidRDefault="00FB39EC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0541" w:rsidRPr="00C80541" w14:paraId="21D61662" w14:textId="77777777" w:rsidTr="00502564">
        <w:trPr>
          <w:trHeight w:val="432"/>
        </w:trPr>
        <w:tc>
          <w:tcPr>
            <w:tcW w:w="456" w:type="dxa"/>
            <w:vAlign w:val="center"/>
          </w:tcPr>
          <w:p w14:paraId="317A84AC" w14:textId="154DD347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②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vAlign w:val="center"/>
          </w:tcPr>
          <w:p w14:paraId="44407D8C" w14:textId="16F767A8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受講者の学習の質を保障する責任を負う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vAlign w:val="center"/>
          </w:tcPr>
          <w:p w14:paraId="791D2D23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F598A47" w14:textId="3AA1FC8D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591ABBA7" w14:textId="73627E5E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719DEB3A" w14:textId="2496D17D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5256100C" w14:textId="48EF6D45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AB27F7D" w14:textId="243FC72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3CD1C42A" w14:textId="3DC73FBD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65F4C5C" w14:textId="1FE50E1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1013BBE" w14:textId="3159D5A1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vAlign w:val="center"/>
          </w:tcPr>
          <w:p w14:paraId="475DA517" w14:textId="5E655C7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6E933E9E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7445" w:rsidRPr="00C80541" w14:paraId="4DC29C2C" w14:textId="77777777" w:rsidTr="00502564">
        <w:trPr>
          <w:trHeight w:val="432"/>
        </w:trPr>
        <w:tc>
          <w:tcPr>
            <w:tcW w:w="456" w:type="dxa"/>
            <w:shd w:val="clear" w:color="auto" w:fill="F2F7FC"/>
            <w:vAlign w:val="center"/>
          </w:tcPr>
          <w:p w14:paraId="054976D5" w14:textId="03F2F98B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③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shd w:val="clear" w:color="auto" w:fill="F2F7FC"/>
            <w:vAlign w:val="center"/>
          </w:tcPr>
          <w:p w14:paraId="6E608EAF" w14:textId="69EADDE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時間進行管理を行う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F2F7FC"/>
            <w:vAlign w:val="center"/>
          </w:tcPr>
          <w:p w14:paraId="094ED074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F9FB5CD" w14:textId="55591D5E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1D0E5423" w14:textId="56C875C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49BE9450" w14:textId="635AB92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F4C937C" w14:textId="2A7D8B39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7C2CE65" w14:textId="2D52C7D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7774C411" w14:textId="5BC8B361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5592B609" w14:textId="3D968640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785E6CD4" w14:textId="52A9224F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598200FE" w14:textId="3D9621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F2F7FC"/>
            <w:vAlign w:val="center"/>
          </w:tcPr>
          <w:p w14:paraId="6B6CF367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0541" w:rsidRPr="00C80541" w14:paraId="7B6DD05E" w14:textId="77777777" w:rsidTr="00502564">
        <w:trPr>
          <w:trHeight w:val="432"/>
        </w:trPr>
        <w:tc>
          <w:tcPr>
            <w:tcW w:w="456" w:type="dxa"/>
            <w:vAlign w:val="center"/>
          </w:tcPr>
          <w:p w14:paraId="6B1D8D26" w14:textId="44A02D5E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④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vAlign w:val="center"/>
          </w:tcPr>
          <w:p w14:paraId="67BCE3D0" w14:textId="34415FD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学習環境への配慮を行う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vAlign w:val="center"/>
          </w:tcPr>
          <w:p w14:paraId="547C89E3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48C2B5D0" w14:textId="4F09082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70C5B910" w14:textId="2889DEFD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C59861C" w14:textId="4C3C533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417ABE35" w14:textId="41508359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CDFCF99" w14:textId="48CBD389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512BD9FA" w14:textId="4E7EFF51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1A562AE8" w14:textId="7915AA61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76B8CD03" w14:textId="4F3630EA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vAlign w:val="center"/>
          </w:tcPr>
          <w:p w14:paraId="2A9DD7EA" w14:textId="6CFF6D9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0470EE2C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7445" w:rsidRPr="00C80541" w14:paraId="53B97C5F" w14:textId="77777777" w:rsidTr="00502564">
        <w:trPr>
          <w:trHeight w:val="432"/>
        </w:trPr>
        <w:tc>
          <w:tcPr>
            <w:tcW w:w="456" w:type="dxa"/>
            <w:shd w:val="clear" w:color="auto" w:fill="F2F7FC"/>
            <w:vAlign w:val="center"/>
          </w:tcPr>
          <w:p w14:paraId="1D99A746" w14:textId="3BBC93D5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⑤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shd w:val="clear" w:color="auto" w:fill="F2F7FC"/>
            <w:vAlign w:val="center"/>
          </w:tcPr>
          <w:p w14:paraId="2AB2F9BA" w14:textId="3B4497C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経験の少ない指導者をサポートし、育成をする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F2F7FC"/>
            <w:vAlign w:val="center"/>
          </w:tcPr>
          <w:p w14:paraId="2F23317C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742E1E83" w14:textId="58D5C28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85577D6" w14:textId="1B93DE0E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71E3041D" w14:textId="12BA76F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D21AF4B" w14:textId="1673685B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004E9350" w14:textId="6477377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617606FA" w14:textId="4C987460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07F69764" w14:textId="0FB56909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1A1A8EC7" w14:textId="3D8B2FC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07E42BA8" w14:textId="1FB5816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F2F7FC"/>
            <w:vAlign w:val="center"/>
          </w:tcPr>
          <w:p w14:paraId="576B8AD2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0541" w:rsidRPr="00C80541" w14:paraId="0EE6309A" w14:textId="77777777" w:rsidTr="00502564">
        <w:trPr>
          <w:trHeight w:val="432"/>
        </w:trPr>
        <w:tc>
          <w:tcPr>
            <w:tcW w:w="456" w:type="dxa"/>
            <w:vAlign w:val="center"/>
          </w:tcPr>
          <w:p w14:paraId="20FAD7DD" w14:textId="6ED1A768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⑥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vAlign w:val="center"/>
          </w:tcPr>
          <w:p w14:paraId="5237F6F3" w14:textId="4F20D6C9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コースの質を保障し、指導要綱を順守して開催を行う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vAlign w:val="center"/>
          </w:tcPr>
          <w:p w14:paraId="4809B4EC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376EAA1C" w14:textId="52F58FE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B80CEFD" w14:textId="319DA31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07917916" w14:textId="0785DECE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72DEE4CE" w14:textId="35C1429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BFCAC4B" w14:textId="5223F50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576AA405" w14:textId="487B7EB5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31232783" w14:textId="44B8C0F1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2CAFA24F" w14:textId="7ECEB98F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vAlign w:val="center"/>
          </w:tcPr>
          <w:p w14:paraId="68F282BE" w14:textId="5BB1A540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3A8EAF41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7445" w:rsidRPr="00C80541" w14:paraId="64244661" w14:textId="77777777" w:rsidTr="00502564">
        <w:trPr>
          <w:trHeight w:val="432"/>
        </w:trPr>
        <w:tc>
          <w:tcPr>
            <w:tcW w:w="456" w:type="dxa"/>
            <w:shd w:val="clear" w:color="auto" w:fill="F2F7FC"/>
            <w:vAlign w:val="center"/>
          </w:tcPr>
          <w:p w14:paraId="0C249DD7" w14:textId="0730ADDA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⑦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shd w:val="clear" w:color="auto" w:fill="F2F7FC"/>
            <w:vAlign w:val="center"/>
          </w:tcPr>
          <w:p w14:paraId="73C7F4A7" w14:textId="7F113C7B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標準化（どこのコースでも同じ内容を教えること）に努める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F2F7FC"/>
            <w:vAlign w:val="center"/>
          </w:tcPr>
          <w:p w14:paraId="5901A9AC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FD700D4" w14:textId="71F2CCDB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66479A95" w14:textId="0AA9EE4A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6402309A" w14:textId="342742C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430F620E" w14:textId="6138D6F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40319252" w14:textId="5C9B3D9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48C72875" w14:textId="4A9763E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1B67F416" w14:textId="2CDFC99E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7E0BB2D3" w14:textId="2046772F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shd w:val="clear" w:color="auto" w:fill="F2F7FC"/>
            <w:vAlign w:val="center"/>
          </w:tcPr>
          <w:p w14:paraId="21D849C2" w14:textId="4A57162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shd w:val="clear" w:color="auto" w:fill="F2F7FC"/>
            <w:vAlign w:val="center"/>
          </w:tcPr>
          <w:p w14:paraId="019249C2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80541" w:rsidRPr="00C80541" w14:paraId="3ECB7B42" w14:textId="77777777" w:rsidTr="00502564">
        <w:trPr>
          <w:trHeight w:val="432"/>
        </w:trPr>
        <w:tc>
          <w:tcPr>
            <w:tcW w:w="456" w:type="dxa"/>
            <w:vAlign w:val="center"/>
          </w:tcPr>
          <w:p w14:paraId="1F3C8430" w14:textId="3CB5E9DC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⑧</w:t>
            </w:r>
          </w:p>
        </w:tc>
        <w:tc>
          <w:tcPr>
            <w:tcW w:w="6248" w:type="dxa"/>
            <w:tcBorders>
              <w:right w:val="single" w:sz="12" w:space="0" w:color="auto"/>
            </w:tcBorders>
            <w:vAlign w:val="center"/>
          </w:tcPr>
          <w:p w14:paraId="6FA7F143" w14:textId="6750B76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受講生やインストラクターの質問に答えられる</w:t>
            </w: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  <w:vAlign w:val="center"/>
          </w:tcPr>
          <w:p w14:paraId="18DF90A7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53BD0D24" w14:textId="02925EE1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16ADF9F1" w14:textId="444E91E3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2B5A608D" w14:textId="153F9B7E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4536DE6F" w14:textId="443CFC14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50020AA" w14:textId="729F53CB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50F1F984" w14:textId="655E8C5A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right w:val="nil"/>
            </w:tcBorders>
            <w:vAlign w:val="center"/>
          </w:tcPr>
          <w:p w14:paraId="6DFE1C09" w14:textId="773B516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14:paraId="4886725D" w14:textId="39AECE29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right w:val="nil"/>
            </w:tcBorders>
            <w:vAlign w:val="center"/>
          </w:tcPr>
          <w:p w14:paraId="68DE459B" w14:textId="0227CA8C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  <w:vAlign w:val="center"/>
          </w:tcPr>
          <w:p w14:paraId="322133C3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A7445" w:rsidRPr="00C80541" w14:paraId="6B62739F" w14:textId="77777777" w:rsidTr="00EF3346">
        <w:trPr>
          <w:trHeight w:val="432"/>
        </w:trPr>
        <w:tc>
          <w:tcPr>
            <w:tcW w:w="456" w:type="dxa"/>
            <w:tcBorders>
              <w:bottom w:val="double" w:sz="4" w:space="0" w:color="auto"/>
            </w:tcBorders>
            <w:shd w:val="clear" w:color="auto" w:fill="F2F7FC"/>
            <w:vAlign w:val="center"/>
          </w:tcPr>
          <w:p w14:paraId="302EB6A0" w14:textId="61EA0E65" w:rsid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⑨</w:t>
            </w:r>
          </w:p>
        </w:tc>
        <w:tc>
          <w:tcPr>
            <w:tcW w:w="624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2F7FC"/>
            <w:vAlign w:val="center"/>
          </w:tcPr>
          <w:p w14:paraId="0B20E215" w14:textId="7FB83666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次回ブース長を担当することの適否</w:t>
            </w:r>
          </w:p>
        </w:tc>
        <w:tc>
          <w:tcPr>
            <w:tcW w:w="236" w:type="dxa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078DFDD3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6D4F31FC" w14:textId="385B6836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336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123D8271" w14:textId="25B9A7ED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5CC1E01F" w14:textId="5E6BED70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336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14BFF283" w14:textId="6D80C05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22C738A0" w14:textId="7F5EF36F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336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4FD40BF8" w14:textId="78ADEE05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99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14DC0BA1" w14:textId="43912A08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336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58B6CD7E" w14:textId="33064442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</w:tc>
        <w:tc>
          <w:tcPr>
            <w:tcW w:w="368" w:type="dxa"/>
            <w:tcBorders>
              <w:left w:val="nil"/>
              <w:bottom w:val="double" w:sz="4" w:space="0" w:color="auto"/>
              <w:right w:val="nil"/>
            </w:tcBorders>
            <w:shd w:val="clear" w:color="auto" w:fill="F2F7FC"/>
            <w:vAlign w:val="center"/>
          </w:tcPr>
          <w:p w14:paraId="77F648D7" w14:textId="1275592B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8054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36" w:type="dxa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F2F7FC"/>
            <w:vAlign w:val="center"/>
          </w:tcPr>
          <w:p w14:paraId="3E5559CA" w14:textId="77777777" w:rsidR="00C80541" w:rsidRPr="00C80541" w:rsidRDefault="00C80541" w:rsidP="00EE6CF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93165" w:rsidRPr="00C80541" w14:paraId="4794B525" w14:textId="77777777" w:rsidTr="00EF3346">
        <w:trPr>
          <w:trHeight w:val="432"/>
        </w:trPr>
        <w:tc>
          <w:tcPr>
            <w:tcW w:w="670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D05B304" w14:textId="10F97CF0" w:rsidR="00493165" w:rsidRPr="00493165" w:rsidRDefault="00493165" w:rsidP="004931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93165">
              <w:rPr>
                <w:rFonts w:ascii="BIZ UDPゴシック" w:eastAsia="BIZ UDPゴシック" w:hAnsi="BIZ UDPゴシック" w:hint="eastAsia"/>
                <w:sz w:val="32"/>
                <w:szCs w:val="32"/>
              </w:rPr>
              <w:t>評価基準の合計点数</w:t>
            </w:r>
            <w:r w:rsidR="00F52298" w:rsidRPr="00F52298">
              <w:rPr>
                <w:rFonts w:ascii="BIZ UDPゴシック" w:eastAsia="BIZ UDPゴシック" w:hAnsi="BIZ UDPゴシック" w:hint="eastAsia"/>
                <w:szCs w:val="21"/>
              </w:rPr>
              <w:t>（43点以上で合格）</w:t>
            </w:r>
          </w:p>
        </w:tc>
        <w:tc>
          <w:tcPr>
            <w:tcW w:w="2840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ADA606" w14:textId="1966B960" w:rsidR="00493165" w:rsidRPr="00C80541" w:rsidRDefault="00493165" w:rsidP="0049316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3FCC7D" w14:textId="653D103D" w:rsidR="00493165" w:rsidRPr="00C80541" w:rsidRDefault="00493165" w:rsidP="00EA7445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点</w:t>
            </w:r>
          </w:p>
        </w:tc>
      </w:tr>
    </w:tbl>
    <w:p w14:paraId="67256150" w14:textId="20132403" w:rsidR="00FA4201" w:rsidRPr="00FE2FE4" w:rsidRDefault="00FA4201" w:rsidP="00D01A52">
      <w:pPr>
        <w:adjustRightInd w:val="0"/>
        <w:snapToGrid w:val="0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445" w14:paraId="021D915D" w14:textId="77777777" w:rsidTr="00502564">
        <w:tc>
          <w:tcPr>
            <w:tcW w:w="1045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A6C91AF" w14:textId="6EA16EAE" w:rsidR="00EA7445" w:rsidRPr="00EA7445" w:rsidRDefault="00EA7445" w:rsidP="00EA7445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ブース長への</w:t>
            </w:r>
            <w:r w:rsidRPr="00EA7445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フィードバック内容</w:t>
            </w:r>
          </w:p>
        </w:tc>
      </w:tr>
      <w:tr w:rsidR="00EA7445" w14:paraId="12991EC5" w14:textId="77777777" w:rsidTr="00502564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5EF2D" w14:textId="77777777" w:rsidR="00EA7445" w:rsidRPr="00FE2FE4" w:rsidRDefault="00EA7445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6DB2371D" w14:textId="14E25279" w:rsidR="00EA7445" w:rsidRDefault="00EA7445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4982A115" w14:textId="77777777" w:rsidR="00874DF4" w:rsidRPr="00FE2FE4" w:rsidRDefault="00874DF4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3F3C74EC" w14:textId="77777777" w:rsidR="00EA7445" w:rsidRDefault="00EA7445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156410C1" w14:textId="77777777" w:rsidR="006F717B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4364D835" w14:textId="77777777" w:rsidR="006F717B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0CF5A670" w14:textId="77777777" w:rsidR="006F717B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38A41329" w14:textId="77777777" w:rsidR="006F717B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0BD680E0" w14:textId="77777777" w:rsidR="006F717B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0299BE61" w14:textId="77777777" w:rsidR="006F717B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4ACC30DB" w14:textId="77777777" w:rsidR="006F717B" w:rsidRPr="00FE2FE4" w:rsidRDefault="006F717B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 w:hint="eastAsia"/>
                <w:sz w:val="22"/>
                <w:szCs w:val="24"/>
              </w:rPr>
            </w:pPr>
          </w:p>
          <w:p w14:paraId="79087B45" w14:textId="77777777" w:rsidR="00EA7445" w:rsidRPr="00FE2FE4" w:rsidRDefault="00EA7445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  <w:p w14:paraId="435E4565" w14:textId="556DED77" w:rsidR="00EA7445" w:rsidRPr="00FE2FE4" w:rsidRDefault="00EA7445" w:rsidP="00FE2FE4">
            <w:pPr>
              <w:adjustRightInd w:val="0"/>
              <w:snapToGrid w:val="0"/>
              <w:rPr>
                <w:rFonts w:ascii="UD デジタル 教科書体 NK-R" w:eastAsia="UD デジタル 教科書体 NK-R" w:hAnsi="BIZ UDPゴシック"/>
                <w:sz w:val="22"/>
                <w:szCs w:val="24"/>
              </w:rPr>
            </w:pPr>
          </w:p>
        </w:tc>
      </w:tr>
    </w:tbl>
    <w:p w14:paraId="19595ACA" w14:textId="13FCA6BE" w:rsidR="00FA4201" w:rsidRPr="00FE2FE4" w:rsidRDefault="00FA4201" w:rsidP="00D01A52">
      <w:pPr>
        <w:adjustRightInd w:val="0"/>
        <w:snapToGrid w:val="0"/>
        <w:rPr>
          <w:rFonts w:ascii="UD デジタル 教科書体 NK-R" w:eastAsia="UD デジタル 教科書体 NK-R" w:hAnsi="BIZ UDPゴシック"/>
          <w:sz w:val="2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1"/>
        <w:gridCol w:w="6405"/>
      </w:tblGrid>
      <w:tr w:rsidR="00EA7445" w14:paraId="307D9EB0" w14:textId="77777777" w:rsidTr="00502564">
        <w:trPr>
          <w:trHeight w:val="504"/>
        </w:trPr>
        <w:tc>
          <w:tcPr>
            <w:tcW w:w="404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46535" w14:textId="382A39EE" w:rsidR="00EA7445" w:rsidRDefault="00EA7445" w:rsidP="00F5229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ディレクター</w:t>
            </w:r>
            <w:r w:rsidR="009D18F1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推薦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について</w:t>
            </w:r>
          </w:p>
        </w:tc>
        <w:tc>
          <w:tcPr>
            <w:tcW w:w="6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5234" w14:textId="4E87DFA7" w:rsidR="00EA7445" w:rsidRDefault="00EA7445" w:rsidP="00F522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合格　・</w:t>
            </w:r>
            <w:r w:rsidR="00F52298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不合格</w:t>
            </w:r>
          </w:p>
        </w:tc>
      </w:tr>
      <w:tr w:rsidR="00EA7445" w14:paraId="4C7CFB75" w14:textId="77777777" w:rsidTr="00502564">
        <w:trPr>
          <w:trHeight w:val="504"/>
        </w:trPr>
        <w:tc>
          <w:tcPr>
            <w:tcW w:w="4045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3D91D7" w14:textId="3562E6C4" w:rsidR="00EA7445" w:rsidRDefault="00F52298" w:rsidP="00F5229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合否の結果・フィードバックについて</w:t>
            </w:r>
          </w:p>
        </w:tc>
        <w:tc>
          <w:tcPr>
            <w:tcW w:w="6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0BF04" w14:textId="36D2C2CC" w:rsidR="00EA7445" w:rsidRDefault="00F52298" w:rsidP="00F5229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伝えた　□　（←チェックをしてください）</w:t>
            </w:r>
          </w:p>
        </w:tc>
      </w:tr>
    </w:tbl>
    <w:p w14:paraId="06EFA15F" w14:textId="3AE1A46E" w:rsidR="006F7D26" w:rsidRDefault="006F7D26" w:rsidP="00D01A52">
      <w:pPr>
        <w:adjustRightInd w:val="0"/>
        <w:snapToGrid w:val="0"/>
        <w:rPr>
          <w:rFonts w:ascii="BIZ UDPゴシック" w:eastAsia="BIZ UDPゴシック" w:hAnsi="BIZ UDPゴシック"/>
          <w:sz w:val="10"/>
          <w:szCs w:val="12"/>
        </w:rPr>
      </w:pPr>
    </w:p>
    <w:sectPr w:rsidR="006F7D26" w:rsidSect="00046DA7">
      <w:headerReference w:type="default" r:id="rId7"/>
      <w:pgSz w:w="11906" w:h="16838"/>
      <w:pgMar w:top="720" w:right="720" w:bottom="720" w:left="720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5DFCE" w14:textId="77777777" w:rsidR="00251A8D" w:rsidRDefault="00251A8D" w:rsidP="00251A8D">
      <w:r>
        <w:separator/>
      </w:r>
    </w:p>
  </w:endnote>
  <w:endnote w:type="continuationSeparator" w:id="0">
    <w:p w14:paraId="5A34AD8E" w14:textId="77777777" w:rsidR="00251A8D" w:rsidRDefault="00251A8D" w:rsidP="002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28872" w14:textId="77777777" w:rsidR="00251A8D" w:rsidRDefault="00251A8D" w:rsidP="00251A8D">
      <w:r>
        <w:separator/>
      </w:r>
    </w:p>
  </w:footnote>
  <w:footnote w:type="continuationSeparator" w:id="0">
    <w:p w14:paraId="175BFDA9" w14:textId="77777777" w:rsidR="00251A8D" w:rsidRDefault="00251A8D" w:rsidP="0025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6F65" w14:textId="5E9B751D" w:rsidR="009D18F1" w:rsidRPr="00046DA7" w:rsidRDefault="009D18F1" w:rsidP="009D18F1">
    <w:pPr>
      <w:pStyle w:val="a3"/>
      <w:jc w:val="center"/>
      <w:rPr>
        <w:rFonts w:ascii="BIZ UDPゴシック" w:eastAsia="BIZ UDPゴシック" w:hAnsi="BIZ UDPゴシック"/>
        <w:sz w:val="24"/>
        <w:szCs w:val="28"/>
      </w:rPr>
    </w:pPr>
    <w:r w:rsidRPr="00046DA7">
      <w:rPr>
        <w:rFonts w:ascii="BIZ UDPゴシック" w:eastAsia="BIZ UDPゴシック" w:hAnsi="BIZ UDPゴシック" w:hint="eastAsia"/>
        <w:sz w:val="24"/>
        <w:szCs w:val="28"/>
      </w:rPr>
      <w:t>JMECC～RRS対応コース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7FCE"/>
    <w:multiLevelType w:val="hybridMultilevel"/>
    <w:tmpl w:val="F432E356"/>
    <w:lvl w:ilvl="0" w:tplc="00F04B06">
      <w:start w:val="1"/>
      <w:numFmt w:val="decimal"/>
      <w:lvlText w:val="%1)"/>
      <w:lvlJc w:val="left"/>
      <w:pPr>
        <w:ind w:left="735" w:hanging="420"/>
      </w:pPr>
      <w:rPr>
        <w:rFonts w:ascii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38661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76"/>
    <w:rsid w:val="00002D59"/>
    <w:rsid w:val="000031A5"/>
    <w:rsid w:val="00046DA7"/>
    <w:rsid w:val="00127F76"/>
    <w:rsid w:val="001B48D4"/>
    <w:rsid w:val="00251A8D"/>
    <w:rsid w:val="00283405"/>
    <w:rsid w:val="00283C4C"/>
    <w:rsid w:val="003E35E4"/>
    <w:rsid w:val="003F1A16"/>
    <w:rsid w:val="00493165"/>
    <w:rsid w:val="004D5F0A"/>
    <w:rsid w:val="00502564"/>
    <w:rsid w:val="005C36BA"/>
    <w:rsid w:val="006C17F9"/>
    <w:rsid w:val="006F717B"/>
    <w:rsid w:val="006F7D26"/>
    <w:rsid w:val="00773AE9"/>
    <w:rsid w:val="00874DF4"/>
    <w:rsid w:val="008A34DC"/>
    <w:rsid w:val="008C71F1"/>
    <w:rsid w:val="00970B7C"/>
    <w:rsid w:val="009D18F1"/>
    <w:rsid w:val="009F1D2C"/>
    <w:rsid w:val="00A97A58"/>
    <w:rsid w:val="00B25AB4"/>
    <w:rsid w:val="00C80541"/>
    <w:rsid w:val="00CB0184"/>
    <w:rsid w:val="00D01A52"/>
    <w:rsid w:val="00D35171"/>
    <w:rsid w:val="00E11019"/>
    <w:rsid w:val="00EA7445"/>
    <w:rsid w:val="00EE6CFC"/>
    <w:rsid w:val="00EF3346"/>
    <w:rsid w:val="00F0362A"/>
    <w:rsid w:val="00F52298"/>
    <w:rsid w:val="00F9285A"/>
    <w:rsid w:val="00FA4201"/>
    <w:rsid w:val="00FB39EC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BBF1F"/>
  <w15:chartTrackingRefBased/>
  <w15:docId w15:val="{7A3A0848-4F5D-47A1-ACD0-5A4073F1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A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A8D"/>
  </w:style>
  <w:style w:type="paragraph" w:styleId="a5">
    <w:name w:val="footer"/>
    <w:basedOn w:val="a"/>
    <w:link w:val="a6"/>
    <w:uiPriority w:val="99"/>
    <w:unhideWhenUsed/>
    <w:rsid w:val="0025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A8D"/>
  </w:style>
  <w:style w:type="table" w:styleId="a7">
    <w:name w:val="Table Grid"/>
    <w:basedOn w:val="a1"/>
    <w:uiPriority w:val="39"/>
    <w:rsid w:val="009F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3C4C"/>
    <w:pPr>
      <w:ind w:leftChars="400" w:left="840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木内 亘</cp:lastModifiedBy>
  <cp:revision>3</cp:revision>
  <cp:lastPrinted>2023-02-14T11:25:00Z</cp:lastPrinted>
  <dcterms:created xsi:type="dcterms:W3CDTF">2023-08-02T00:28:00Z</dcterms:created>
  <dcterms:modified xsi:type="dcterms:W3CDTF">2023-08-02T00:28:00Z</dcterms:modified>
</cp:coreProperties>
</file>